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A7A5A" w14:textId="541D24D4" w:rsidR="00F07D55" w:rsidRPr="004D74C3" w:rsidRDefault="005F015F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15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44E89EC" wp14:editId="378AB14F">
            <wp:simplePos x="0" y="0"/>
            <wp:positionH relativeFrom="column">
              <wp:posOffset>4844415</wp:posOffset>
            </wp:positionH>
            <wp:positionV relativeFrom="paragraph">
              <wp:posOffset>-90170</wp:posOffset>
            </wp:positionV>
            <wp:extent cx="971550" cy="9715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68B48B9C" w14:textId="77777777" w:rsidR="00F07D55" w:rsidRDefault="00E7286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RELACION DE </w:t>
      </w:r>
      <w:r w:rsidR="00D25133">
        <w:rPr>
          <w:rFonts w:ascii="Times New Roman" w:hAnsi="Times New Roman" w:cs="Times New Roman"/>
          <w:b/>
          <w:sz w:val="28"/>
          <w:szCs w:val="28"/>
        </w:rPr>
        <w:t>CUENTAS BANCARIAS</w:t>
      </w:r>
    </w:p>
    <w:p w14:paraId="77618F08" w14:textId="5E58CF8B" w:rsidR="00CD6B3C" w:rsidRDefault="000D154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ABRIL </w:t>
      </w:r>
      <w:r w:rsidR="00F118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643B">
        <w:rPr>
          <w:rFonts w:ascii="Times New Roman" w:hAnsi="Times New Roman" w:cs="Times New Roman"/>
          <w:b/>
          <w:sz w:val="28"/>
          <w:szCs w:val="28"/>
        </w:rPr>
        <w:t>20</w:t>
      </w:r>
      <w:r w:rsidR="00CD6B3C">
        <w:rPr>
          <w:rFonts w:ascii="Times New Roman" w:hAnsi="Times New Roman" w:cs="Times New Roman"/>
          <w:b/>
          <w:sz w:val="28"/>
          <w:szCs w:val="28"/>
        </w:rPr>
        <w:t>2</w:t>
      </w:r>
      <w:r w:rsidR="00E879F8">
        <w:rPr>
          <w:rFonts w:ascii="Times New Roman" w:hAnsi="Times New Roman" w:cs="Times New Roman"/>
          <w:b/>
          <w:sz w:val="28"/>
          <w:szCs w:val="28"/>
        </w:rPr>
        <w:t>1</w:t>
      </w:r>
    </w:p>
    <w:p w14:paraId="101EE349" w14:textId="77777777" w:rsidR="000D1545" w:rsidRDefault="000D154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9"/>
        <w:gridCol w:w="5722"/>
        <w:gridCol w:w="1729"/>
      </w:tblGrid>
      <w:tr w:rsidR="000D1545" w:rsidRPr="000D1545" w14:paraId="0C959979" w14:textId="77777777" w:rsidTr="000D1545">
        <w:trPr>
          <w:trHeight w:val="121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7B449BF6" w14:textId="77777777" w:rsidR="000D1545" w:rsidRPr="000D1545" w:rsidRDefault="000D1545" w:rsidP="000D1545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CUENTA CONTABLE</w:t>
            </w:r>
          </w:p>
        </w:tc>
        <w:tc>
          <w:tcPr>
            <w:tcW w:w="5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12202707" w14:textId="77777777" w:rsidR="000D1545" w:rsidRPr="000D1545" w:rsidRDefault="000D1545" w:rsidP="000D1545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CUENTA BANCARIA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7685F85A" w14:textId="77777777" w:rsidR="000D1545" w:rsidRPr="000D1545" w:rsidRDefault="000D1545" w:rsidP="000D1545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IMPORTE</w:t>
            </w:r>
          </w:p>
        </w:tc>
      </w:tr>
      <w:tr w:rsidR="000D1545" w:rsidRPr="000D1545" w14:paraId="496EB9FB" w14:textId="77777777" w:rsidTr="000D1545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2D6556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57ECB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DIRECTO INGRESOS PROPIOS CTA 0464781839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2DF076" w14:textId="77777777" w:rsidR="000D1545" w:rsidRPr="000D1545" w:rsidRDefault="000D1545" w:rsidP="000D15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$266,511.80</w:t>
            </w:r>
          </w:p>
        </w:tc>
      </w:tr>
      <w:tr w:rsidR="000D1545" w:rsidRPr="000D1545" w14:paraId="6E5C68FD" w14:textId="77777777" w:rsidTr="000D1545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E1BE3B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1112-01-01-003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4BB46C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PARTICIPACIONES 2020 1083045966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58F03" w14:textId="77777777" w:rsidR="000D1545" w:rsidRPr="000D1545" w:rsidRDefault="000D1545" w:rsidP="000D15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$22,723.07</w:t>
            </w:r>
          </w:p>
        </w:tc>
      </w:tr>
      <w:tr w:rsidR="000D1545" w:rsidRPr="000D1545" w14:paraId="3DFD0275" w14:textId="77777777" w:rsidTr="000D1545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349856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1112-01-01-004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C500C4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FISCALIZACION Y RECAUDACION 2020 1083045975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B6420" w14:textId="77777777" w:rsidR="000D1545" w:rsidRPr="000D1545" w:rsidRDefault="000D1545" w:rsidP="000D15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$0.00</w:t>
            </w:r>
          </w:p>
        </w:tc>
      </w:tr>
      <w:tr w:rsidR="000D1545" w:rsidRPr="000D1545" w14:paraId="31FFCE21" w14:textId="77777777" w:rsidTr="000D1545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540C62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1112-01-01-005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BE92F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ISR PARTICIPABLE 2020 1083045984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DDAB41" w14:textId="77777777" w:rsidR="000D1545" w:rsidRPr="000D1545" w:rsidRDefault="000D1545" w:rsidP="000D15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$0.00</w:t>
            </w:r>
          </w:p>
        </w:tc>
      </w:tr>
      <w:tr w:rsidR="000D1545" w:rsidRPr="000D1545" w14:paraId="6ED71834" w14:textId="77777777" w:rsidTr="000D1545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93A905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1112-01-01-006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80745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NOMINA 2020 1090955399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CBD5D4" w14:textId="77777777" w:rsidR="000D1545" w:rsidRPr="000D1545" w:rsidRDefault="000D1545" w:rsidP="000D15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$1,938,354.97</w:t>
            </w:r>
          </w:p>
        </w:tc>
      </w:tr>
      <w:tr w:rsidR="000D1545" w:rsidRPr="000D1545" w14:paraId="6824224E" w14:textId="77777777" w:rsidTr="000D1545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C87C33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1112-01-01-008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18D5D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RESARCITORIO 2020 1083045948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904A6" w14:textId="77777777" w:rsidR="000D1545" w:rsidRPr="000D1545" w:rsidRDefault="000D1545" w:rsidP="000D15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$302,195.49</w:t>
            </w:r>
          </w:p>
        </w:tc>
      </w:tr>
      <w:tr w:rsidR="000D1545" w:rsidRPr="000D1545" w14:paraId="6C49F19A" w14:textId="77777777" w:rsidTr="000D1545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44E78C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1112-01-01-009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73BE33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TURISMO Y CULTURA 2020 CTA. 01090955429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548A49" w14:textId="77777777" w:rsidR="000D1545" w:rsidRPr="000D1545" w:rsidRDefault="000D1545" w:rsidP="000D15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$0.00</w:t>
            </w:r>
          </w:p>
        </w:tc>
      </w:tr>
      <w:tr w:rsidR="000D1545" w:rsidRPr="000D1545" w14:paraId="70450D81" w14:textId="77777777" w:rsidTr="000D1545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68E0A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1112-01-01-010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440175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RETENCIONES DE OBRA 2020 CTA. 01090955438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F8A7AB" w14:textId="77777777" w:rsidR="000D1545" w:rsidRPr="000D1545" w:rsidRDefault="000D1545" w:rsidP="000D15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$119,429.82</w:t>
            </w:r>
          </w:p>
        </w:tc>
      </w:tr>
      <w:tr w:rsidR="000D1545" w:rsidRPr="000D1545" w14:paraId="18058CEE" w14:textId="77777777" w:rsidTr="000D1545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240B85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1112-01-01-011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AB853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COVID CTA 1097769111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DDF4D0" w14:textId="77777777" w:rsidR="000D1545" w:rsidRPr="000D1545" w:rsidRDefault="000D1545" w:rsidP="000D15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$4,149.11</w:t>
            </w:r>
          </w:p>
        </w:tc>
      </w:tr>
      <w:tr w:rsidR="000D1545" w:rsidRPr="000D1545" w14:paraId="742D5900" w14:textId="77777777" w:rsidTr="000D1545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FC573D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1112-01-01-012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B824C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INGRESOS A LA SANTA CRUZ 2020 CTA 01097769102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B26DDB" w14:textId="77777777" w:rsidR="000D1545" w:rsidRPr="000D1545" w:rsidRDefault="000D1545" w:rsidP="000D15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$3,675,414.84</w:t>
            </w:r>
          </w:p>
        </w:tc>
      </w:tr>
      <w:tr w:rsidR="000D1545" w:rsidRPr="000D1545" w14:paraId="0C9BF457" w14:textId="77777777" w:rsidTr="000D1545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BC4B2A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1112-01-01-014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9C4EF7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RESARCITORIO 2021 CTA. 1121039803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8E493A" w14:textId="77777777" w:rsidR="000D1545" w:rsidRPr="000D1545" w:rsidRDefault="000D1545" w:rsidP="000D15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$1,070,111.65</w:t>
            </w:r>
          </w:p>
        </w:tc>
      </w:tr>
      <w:tr w:rsidR="000D1545" w:rsidRPr="000D1545" w14:paraId="788E7320" w14:textId="77777777" w:rsidTr="000D1545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95EE8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1112-01-01-015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BAD80D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CONVENIO IEA 1104425520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FF4888" w14:textId="77777777" w:rsidR="000D1545" w:rsidRPr="000D1545" w:rsidRDefault="000D1545" w:rsidP="000D15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$77,415.51</w:t>
            </w:r>
          </w:p>
        </w:tc>
      </w:tr>
      <w:tr w:rsidR="000D1545" w:rsidRPr="000D1545" w14:paraId="1FA0DC24" w14:textId="77777777" w:rsidTr="000D1545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39E25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1112-01-01-016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36AD4F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FISCALIZACION Y RECAUDACION 2021 CTA 1121039821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38E8E" w14:textId="77777777" w:rsidR="000D1545" w:rsidRPr="000D1545" w:rsidRDefault="000D1545" w:rsidP="000D15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$890,668.71</w:t>
            </w:r>
          </w:p>
        </w:tc>
      </w:tr>
      <w:tr w:rsidR="000D1545" w:rsidRPr="000D1545" w14:paraId="2856045E" w14:textId="77777777" w:rsidTr="000D1545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2A22E6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1112-01-01-017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9B8E1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PARTICIPACIONES 2021 CTA 1121039830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867C29" w14:textId="77777777" w:rsidR="000D1545" w:rsidRPr="000D1545" w:rsidRDefault="000D1545" w:rsidP="000D15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$8,907,093.59</w:t>
            </w:r>
          </w:p>
        </w:tc>
      </w:tr>
      <w:tr w:rsidR="000D1545" w:rsidRPr="000D1545" w14:paraId="4EFD33D1" w14:textId="77777777" w:rsidTr="000D1545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F24AF7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1112-01-01-018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329DC8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IMPUESTO S/RENTA PARTICIPABLE 2021 1121039812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DBB009" w14:textId="77777777" w:rsidR="000D1545" w:rsidRPr="000D1545" w:rsidRDefault="000D1545" w:rsidP="000D15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$4,108,234.83</w:t>
            </w:r>
          </w:p>
        </w:tc>
      </w:tr>
      <w:tr w:rsidR="000D1545" w:rsidRPr="000D1545" w14:paraId="4DB9D7D8" w14:textId="77777777" w:rsidTr="000D1545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B9BE01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1112-01-02-001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BB077B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BANCOMER 016683213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AA85D" w14:textId="77777777" w:rsidR="000D1545" w:rsidRPr="000D1545" w:rsidRDefault="000D1545" w:rsidP="000D15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$41,065.68</w:t>
            </w:r>
          </w:p>
        </w:tc>
      </w:tr>
      <w:tr w:rsidR="000D1545" w:rsidRPr="000D1545" w14:paraId="0285A5F4" w14:textId="77777777" w:rsidTr="000D1545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9A4E0F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1112-01-02-002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B1986C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BANCOMER 0161473913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1548E" w14:textId="77777777" w:rsidR="000D1545" w:rsidRPr="000D1545" w:rsidRDefault="000D1545" w:rsidP="000D15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$142,549.90</w:t>
            </w:r>
          </w:p>
        </w:tc>
      </w:tr>
      <w:tr w:rsidR="000D1545" w:rsidRPr="000D1545" w14:paraId="42F79391" w14:textId="77777777" w:rsidTr="000D1545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C375D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1112-01-02-014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24CDB2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BANCOMER 0111229141 APOYOS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3E726" w14:textId="77777777" w:rsidR="000D1545" w:rsidRPr="000D1545" w:rsidRDefault="000D1545" w:rsidP="000D15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$80,255.03</w:t>
            </w:r>
          </w:p>
        </w:tc>
      </w:tr>
      <w:tr w:rsidR="000D1545" w:rsidRPr="000D1545" w14:paraId="7ABD4AD5" w14:textId="77777777" w:rsidTr="000D1545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E4F7B2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1112-01-03-001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FF2F39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AZTECA INGRESOS 01720120293400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C36316" w14:textId="77777777" w:rsidR="000D1545" w:rsidRPr="000D1545" w:rsidRDefault="000D1545" w:rsidP="000D15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$536,116.27</w:t>
            </w:r>
          </w:p>
        </w:tc>
      </w:tr>
      <w:tr w:rsidR="000D1545" w:rsidRPr="000D1545" w14:paraId="3FC9D240" w14:textId="77777777" w:rsidTr="000D1545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ECD9B8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1112-02-01-002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949EC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FISM 2021 CTA. 1104425548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45DA06" w14:textId="77777777" w:rsidR="000D1545" w:rsidRPr="000D1545" w:rsidRDefault="000D1545" w:rsidP="000D15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$12,416,429.50</w:t>
            </w:r>
          </w:p>
        </w:tc>
      </w:tr>
      <w:tr w:rsidR="000D1545" w:rsidRPr="000D1545" w14:paraId="354E3354" w14:textId="77777777" w:rsidTr="000D1545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93B253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1112-03-01-002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CE229" w14:textId="77777777" w:rsidR="000D1545" w:rsidRPr="000D1545" w:rsidRDefault="000D1545" w:rsidP="000D15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FORTAMUN 2021 CTA. 1104425539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D07BA" w14:textId="77777777" w:rsidR="000D1545" w:rsidRPr="000D1545" w:rsidRDefault="000D1545" w:rsidP="000D15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$4,274,065.99</w:t>
            </w:r>
          </w:p>
        </w:tc>
      </w:tr>
      <w:tr w:rsidR="000D1545" w:rsidRPr="000D1545" w14:paraId="5520974A" w14:textId="77777777" w:rsidTr="000D1545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1413DF4E" w14:textId="77777777" w:rsidR="000D1545" w:rsidRPr="000D1545" w:rsidRDefault="000D1545" w:rsidP="000D1545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596A793E" w14:textId="77777777" w:rsidR="000D1545" w:rsidRPr="000D1545" w:rsidRDefault="000D1545" w:rsidP="000D1545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64BA2B6B" w14:textId="77777777" w:rsidR="000D1545" w:rsidRPr="000D1545" w:rsidRDefault="000D1545" w:rsidP="000D1545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D154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$38,872,785.76</w:t>
            </w:r>
          </w:p>
        </w:tc>
      </w:tr>
    </w:tbl>
    <w:p w14:paraId="11255BA6" w14:textId="77777777" w:rsidR="0050638B" w:rsidRPr="00BF4838" w:rsidRDefault="0050638B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76C7B3" w14:textId="3CAD30DF" w:rsidR="00E72865" w:rsidRDefault="00E72865" w:rsidP="005F6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C3B841" w14:textId="77777777" w:rsidR="005F015F" w:rsidRDefault="005F015F" w:rsidP="005F6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01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D55"/>
    <w:rsid w:val="00017920"/>
    <w:rsid w:val="000D1545"/>
    <w:rsid w:val="00123A13"/>
    <w:rsid w:val="00222479"/>
    <w:rsid w:val="002254B0"/>
    <w:rsid w:val="002653C2"/>
    <w:rsid w:val="00267A00"/>
    <w:rsid w:val="0029325C"/>
    <w:rsid w:val="002A4B88"/>
    <w:rsid w:val="003C6DD6"/>
    <w:rsid w:val="00492813"/>
    <w:rsid w:val="004C278A"/>
    <w:rsid w:val="0050638B"/>
    <w:rsid w:val="005E27B5"/>
    <w:rsid w:val="005F015F"/>
    <w:rsid w:val="005F678A"/>
    <w:rsid w:val="00602D68"/>
    <w:rsid w:val="00612FEB"/>
    <w:rsid w:val="00622C15"/>
    <w:rsid w:val="00676D21"/>
    <w:rsid w:val="008A7127"/>
    <w:rsid w:val="00992E35"/>
    <w:rsid w:val="009F2268"/>
    <w:rsid w:val="00A01D30"/>
    <w:rsid w:val="00A24E75"/>
    <w:rsid w:val="00AD3D73"/>
    <w:rsid w:val="00B7643B"/>
    <w:rsid w:val="00BF4838"/>
    <w:rsid w:val="00C15BC5"/>
    <w:rsid w:val="00C807AD"/>
    <w:rsid w:val="00C8394F"/>
    <w:rsid w:val="00C96C4E"/>
    <w:rsid w:val="00CC2C9F"/>
    <w:rsid w:val="00CD6B3C"/>
    <w:rsid w:val="00CE10E7"/>
    <w:rsid w:val="00D25133"/>
    <w:rsid w:val="00D43EA7"/>
    <w:rsid w:val="00DA7CF8"/>
    <w:rsid w:val="00DB78E1"/>
    <w:rsid w:val="00DC608A"/>
    <w:rsid w:val="00E2241F"/>
    <w:rsid w:val="00E66687"/>
    <w:rsid w:val="00E72865"/>
    <w:rsid w:val="00E879F8"/>
    <w:rsid w:val="00EA0C0B"/>
    <w:rsid w:val="00F009C6"/>
    <w:rsid w:val="00F07D55"/>
    <w:rsid w:val="00F1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77061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fonfed</cp:lastModifiedBy>
  <cp:revision>29</cp:revision>
  <cp:lastPrinted>2021-05-18T20:09:00Z</cp:lastPrinted>
  <dcterms:created xsi:type="dcterms:W3CDTF">2019-02-20T00:21:00Z</dcterms:created>
  <dcterms:modified xsi:type="dcterms:W3CDTF">2021-05-18T20:09:00Z</dcterms:modified>
</cp:coreProperties>
</file>